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FDD18" w14:textId="77777777" w:rsidR="003821EA" w:rsidRPr="00D53F19" w:rsidRDefault="00BF392D" w:rsidP="005C23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</w:t>
      </w:r>
      <w:r w:rsidR="00BD10DB" w:rsidRPr="00D53F19">
        <w:rPr>
          <w:rFonts w:ascii="Times New Roman" w:hAnsi="Times New Roman"/>
          <w:b/>
          <w:sz w:val="24"/>
          <w:szCs w:val="24"/>
        </w:rPr>
        <w:br/>
      </w:r>
      <w:r w:rsidR="00687954" w:rsidRPr="00D53F19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="00116CF5" w:rsidRPr="00D53F19">
        <w:rPr>
          <w:rFonts w:ascii="Times New Roman" w:hAnsi="Times New Roman"/>
          <w:b/>
          <w:sz w:val="24"/>
          <w:szCs w:val="24"/>
        </w:rPr>
        <w:t xml:space="preserve"> повышения квалификации</w:t>
      </w:r>
      <w:r w:rsidR="00AF1819" w:rsidRPr="00D53F19">
        <w:rPr>
          <w:rFonts w:ascii="Times New Roman" w:hAnsi="Times New Roman"/>
          <w:b/>
          <w:sz w:val="24"/>
          <w:szCs w:val="24"/>
        </w:rPr>
        <w:t xml:space="preserve"> </w:t>
      </w:r>
    </w:p>
    <w:p w14:paraId="1081DA48" w14:textId="77777777" w:rsidR="005413B6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«</w:t>
      </w:r>
      <w:r w:rsidR="002E0EB0" w:rsidRPr="002E0EB0">
        <w:rPr>
          <w:rFonts w:ascii="Times New Roman" w:hAnsi="Times New Roman"/>
          <w:b/>
          <w:sz w:val="24"/>
          <w:szCs w:val="24"/>
        </w:rPr>
        <w:t>Эксперт</w:t>
      </w:r>
      <w:r w:rsidR="002D2B0F">
        <w:rPr>
          <w:rFonts w:ascii="Times New Roman" w:hAnsi="Times New Roman"/>
          <w:b/>
          <w:sz w:val="24"/>
          <w:szCs w:val="24"/>
        </w:rPr>
        <w:t>-консультант по применению профессиональных стандартов</w:t>
      </w:r>
      <w:r w:rsidRPr="00D53F19">
        <w:rPr>
          <w:rFonts w:ascii="Times New Roman" w:hAnsi="Times New Roman"/>
          <w:b/>
          <w:sz w:val="24"/>
          <w:szCs w:val="24"/>
        </w:rPr>
        <w:t>»</w:t>
      </w:r>
    </w:p>
    <w:p w14:paraId="609FB999" w14:textId="77777777" w:rsidR="003821EA" w:rsidRPr="00D53F19" w:rsidRDefault="003821EA" w:rsidP="005C23B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9FFA52" w14:textId="77777777" w:rsidR="00BD10DB" w:rsidRPr="00D53F19" w:rsidRDefault="00BD10DB" w:rsidP="006E7924">
      <w:pPr>
        <w:pStyle w:val="ConsPlusTitle"/>
        <w:suppressAutoHyphens w:val="0"/>
        <w:spacing w:line="276" w:lineRule="auto"/>
        <w:ind w:left="261"/>
        <w:jc w:val="center"/>
        <w:rPr>
          <w:b w:val="0"/>
          <w:sz w:val="24"/>
          <w:szCs w:val="24"/>
        </w:rPr>
      </w:pPr>
      <w:r w:rsidRPr="00D53F19">
        <w:rPr>
          <w:sz w:val="24"/>
          <w:szCs w:val="24"/>
        </w:rPr>
        <w:t>Срок обучения</w:t>
      </w:r>
      <w:r w:rsidRPr="00D53F19">
        <w:rPr>
          <w:b w:val="0"/>
          <w:sz w:val="24"/>
          <w:szCs w:val="24"/>
        </w:rPr>
        <w:t xml:space="preserve">: </w:t>
      </w:r>
      <w:r w:rsidR="003821EA" w:rsidRPr="00D53F19">
        <w:rPr>
          <w:b w:val="0"/>
          <w:sz w:val="24"/>
          <w:szCs w:val="24"/>
        </w:rPr>
        <w:t>18</w:t>
      </w:r>
      <w:r w:rsidRPr="00D53F19">
        <w:rPr>
          <w:b w:val="0"/>
          <w:sz w:val="24"/>
          <w:szCs w:val="24"/>
        </w:rPr>
        <w:t xml:space="preserve"> час</w:t>
      </w:r>
      <w:r w:rsidR="003821EA" w:rsidRPr="00D53F19">
        <w:rPr>
          <w:b w:val="0"/>
          <w:sz w:val="24"/>
          <w:szCs w:val="24"/>
        </w:rPr>
        <w:t>ов</w:t>
      </w:r>
    </w:p>
    <w:p w14:paraId="16531088" w14:textId="77777777" w:rsidR="00F835AF" w:rsidRPr="00D53F19" w:rsidRDefault="00BD10D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Форма обучения:</w:t>
      </w:r>
      <w:r w:rsidRPr="00D53F19">
        <w:rPr>
          <w:rFonts w:ascii="Times New Roman" w:hAnsi="Times New Roman"/>
          <w:sz w:val="24"/>
          <w:szCs w:val="24"/>
        </w:rPr>
        <w:t xml:space="preserve"> </w:t>
      </w:r>
      <w:r w:rsidR="002D2B0F">
        <w:rPr>
          <w:rFonts w:ascii="Times New Roman" w:hAnsi="Times New Roman"/>
          <w:sz w:val="24"/>
          <w:szCs w:val="24"/>
        </w:rPr>
        <w:t>очно-заочная</w:t>
      </w:r>
      <w:r w:rsidR="003821EA" w:rsidRPr="00D53F19">
        <w:rPr>
          <w:rFonts w:ascii="Times New Roman" w:hAnsi="Times New Roman"/>
          <w:sz w:val="24"/>
          <w:szCs w:val="24"/>
        </w:rPr>
        <w:t xml:space="preserve"> с применением дистанционных технологий</w:t>
      </w:r>
      <w:r w:rsidR="00F4295A" w:rsidRPr="00D53F19">
        <w:rPr>
          <w:rFonts w:ascii="Times New Roman" w:hAnsi="Times New Roman"/>
          <w:sz w:val="24"/>
          <w:szCs w:val="24"/>
        </w:rPr>
        <w:t xml:space="preserve"> </w:t>
      </w:r>
    </w:p>
    <w:p w14:paraId="0BADE4BC" w14:textId="738B81C7" w:rsidR="00562D9B" w:rsidRPr="00D53F19" w:rsidRDefault="00562D9B" w:rsidP="005C23BE">
      <w:pPr>
        <w:jc w:val="center"/>
        <w:rPr>
          <w:rFonts w:ascii="Times New Roman" w:hAnsi="Times New Roman"/>
          <w:sz w:val="24"/>
          <w:szCs w:val="24"/>
        </w:rPr>
      </w:pPr>
      <w:r w:rsidRPr="00D53F19">
        <w:rPr>
          <w:rFonts w:ascii="Times New Roman" w:hAnsi="Times New Roman"/>
          <w:b/>
          <w:sz w:val="24"/>
          <w:szCs w:val="24"/>
        </w:rPr>
        <w:t>Период обучения</w:t>
      </w:r>
      <w:r w:rsidRPr="00D53F19">
        <w:rPr>
          <w:rFonts w:ascii="Times New Roman" w:hAnsi="Times New Roman"/>
          <w:sz w:val="24"/>
          <w:szCs w:val="24"/>
        </w:rPr>
        <w:t xml:space="preserve">: </w:t>
      </w:r>
      <w:r w:rsidR="00843288">
        <w:rPr>
          <w:rFonts w:ascii="Times New Roman" w:hAnsi="Times New Roman"/>
          <w:sz w:val="24"/>
          <w:szCs w:val="24"/>
        </w:rPr>
        <w:t>12 ноября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="00323FBE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="00323FBE">
        <w:rPr>
          <w:rFonts w:ascii="Times New Roman" w:hAnsi="Times New Roman"/>
          <w:sz w:val="24"/>
          <w:szCs w:val="24"/>
        </w:rPr>
        <w:t xml:space="preserve"> года</w:t>
      </w:r>
      <w:r w:rsidR="00474C34">
        <w:rPr>
          <w:rFonts w:ascii="Times New Roman" w:hAnsi="Times New Roman"/>
          <w:sz w:val="24"/>
          <w:szCs w:val="24"/>
        </w:rPr>
        <w:t xml:space="preserve"> </w:t>
      </w:r>
      <w:r w:rsidR="00323FBE" w:rsidRPr="00D53F19">
        <w:rPr>
          <w:rFonts w:ascii="Times New Roman" w:hAnsi="Times New Roman"/>
          <w:sz w:val="24"/>
          <w:szCs w:val="24"/>
        </w:rPr>
        <w:t xml:space="preserve">– </w:t>
      </w:r>
      <w:r w:rsidR="00843288">
        <w:rPr>
          <w:rFonts w:ascii="Times New Roman" w:hAnsi="Times New Roman"/>
          <w:sz w:val="24"/>
          <w:szCs w:val="24"/>
        </w:rPr>
        <w:t>13 декабря</w:t>
      </w:r>
      <w:r w:rsidR="00323FBE" w:rsidRPr="00D53F19">
        <w:rPr>
          <w:rFonts w:ascii="Times New Roman" w:hAnsi="Times New Roman"/>
          <w:sz w:val="24"/>
          <w:szCs w:val="24"/>
        </w:rPr>
        <w:t xml:space="preserve"> </w:t>
      </w:r>
      <w:r w:rsidRPr="00D53F19">
        <w:rPr>
          <w:rFonts w:ascii="Times New Roman" w:hAnsi="Times New Roman"/>
          <w:sz w:val="24"/>
          <w:szCs w:val="24"/>
        </w:rPr>
        <w:t>201</w:t>
      </w:r>
      <w:r w:rsidR="002D2B0F">
        <w:rPr>
          <w:rFonts w:ascii="Times New Roman" w:hAnsi="Times New Roman"/>
          <w:sz w:val="24"/>
          <w:szCs w:val="24"/>
        </w:rPr>
        <w:t>9</w:t>
      </w:r>
      <w:r w:rsidRPr="00D53F19">
        <w:rPr>
          <w:rFonts w:ascii="Times New Roman" w:hAnsi="Times New Roman"/>
          <w:sz w:val="24"/>
          <w:szCs w:val="24"/>
        </w:rPr>
        <w:t xml:space="preserve"> года</w:t>
      </w:r>
    </w:p>
    <w:p w14:paraId="292CC409" w14:textId="77777777" w:rsidR="00763D13" w:rsidRPr="00D53F19" w:rsidRDefault="00763D13" w:rsidP="00763D13">
      <w:pPr>
        <w:ind w:left="1428"/>
        <w:rPr>
          <w:rFonts w:ascii="Times New Roman" w:hAnsi="Times New Roman"/>
          <w:sz w:val="24"/>
          <w:szCs w:val="24"/>
        </w:rPr>
      </w:pPr>
    </w:p>
    <w:tbl>
      <w:tblPr>
        <w:tblW w:w="10931" w:type="dxa"/>
        <w:tblInd w:w="-743" w:type="dxa"/>
        <w:tblLook w:val="00A0" w:firstRow="1" w:lastRow="0" w:firstColumn="1" w:lastColumn="0" w:noHBand="0" w:noVBand="0"/>
      </w:tblPr>
      <w:tblGrid>
        <w:gridCol w:w="709"/>
        <w:gridCol w:w="3973"/>
        <w:gridCol w:w="850"/>
        <w:gridCol w:w="3249"/>
        <w:gridCol w:w="2150"/>
      </w:tblGrid>
      <w:tr w:rsidR="00562D9B" w:rsidRPr="00BD7245" w14:paraId="2B6BAE14" w14:textId="77777777" w:rsidTr="00CB66ED">
        <w:trPr>
          <w:trHeight w:val="13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9488A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br w:type="page"/>
              <w:t>№№ п/п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A39C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616A78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Всего часов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C6B" w14:textId="77777777"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5068202" w14:textId="77777777" w:rsidR="00F81C0E" w:rsidRPr="00BD7245" w:rsidRDefault="00F81C0E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5B6581A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Дата и место </w:t>
            </w:r>
            <w:r w:rsidR="00F81C0E"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проведения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9AF6" w14:textId="77777777" w:rsidR="00562D9B" w:rsidRPr="00BD7245" w:rsidRDefault="00562D9B" w:rsidP="00360D63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D7245">
              <w:rPr>
                <w:rFonts w:ascii="Times New Roman" w:hAnsi="Times New Roman"/>
                <w:b/>
                <w:i/>
                <w:sz w:val="20"/>
                <w:szCs w:val="20"/>
              </w:rPr>
              <w:t>Форма контроля</w:t>
            </w:r>
          </w:p>
        </w:tc>
      </w:tr>
      <w:tr w:rsidR="00562D9B" w:rsidRPr="00D53F19" w14:paraId="3F8A2A3D" w14:textId="77777777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01FF85" w14:textId="77777777"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6B62" w14:textId="77777777" w:rsidR="00A319FB" w:rsidRPr="00A319FB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Нормативно-правовая база применения профессиональных стандартов                           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84ED1" w14:textId="77777777" w:rsidR="00562D9B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74F4" w14:textId="7EB6D578" w:rsidR="00562D9B" w:rsidRDefault="00843288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C34" w:rsidRPr="00474C3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794783FD" w14:textId="77777777" w:rsidR="001C3B23" w:rsidRDefault="00A505FE" w:rsidP="001C3B23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="001C3B23"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479F6876" w14:textId="77777777" w:rsidR="001C3B23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497751E8" w14:textId="77777777" w:rsidR="003F5885" w:rsidRPr="00D53F19" w:rsidRDefault="001C3B23" w:rsidP="001C3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DFF5C" w14:textId="77777777" w:rsidR="00562D9B" w:rsidRPr="00D53F19" w:rsidRDefault="00562D9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BD7245" w:rsidRPr="00D53F19" w14:paraId="32234DBB" w14:textId="77777777" w:rsidTr="00CB66ED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33A62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386D5" w14:textId="77777777" w:rsidR="00BD7245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Выявление ключевых квалификаций, определение ориентиров их опережающего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Анализ внешних и корпоративных учебных программ на соответствие траектории развития квалификаций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89349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745BE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B44EB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4FBC5F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37FA498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4732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158A4CFD" w14:textId="77777777" w:rsidTr="003A542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9C43F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5909" w14:textId="77777777" w:rsidR="009F3470" w:rsidRPr="004200AF" w:rsidRDefault="00474C34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C34">
              <w:rPr>
                <w:rFonts w:ascii="Times New Roman" w:hAnsi="Times New Roman"/>
                <w:sz w:val="24"/>
                <w:szCs w:val="24"/>
              </w:rPr>
              <w:t>Методика поэтапного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ближения механизмов аттестации </w:t>
            </w:r>
            <w:r w:rsidRPr="00474C34">
              <w:rPr>
                <w:rFonts w:ascii="Times New Roman" w:hAnsi="Times New Roman"/>
                <w:sz w:val="24"/>
                <w:szCs w:val="24"/>
              </w:rPr>
              <w:t>и внутренней оценки персонала с не</w:t>
            </w:r>
            <w:r w:rsidR="00B43421">
              <w:rPr>
                <w:rFonts w:ascii="Times New Roman" w:hAnsi="Times New Roman"/>
                <w:sz w:val="24"/>
                <w:szCs w:val="24"/>
              </w:rPr>
              <w:t>зависимой оценкой квалификации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984B" w14:textId="77777777"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1D4FE9" w14:textId="77777777" w:rsidR="00474C34" w:rsidRDefault="00474C34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F6F3E" w14:textId="7AE626D9" w:rsidR="00474C34" w:rsidRDefault="00843288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C34" w:rsidRPr="00474C34">
              <w:rPr>
                <w:rFonts w:ascii="Times New Roman" w:hAnsi="Times New Roman"/>
                <w:sz w:val="24"/>
                <w:szCs w:val="24"/>
              </w:rPr>
              <w:t>2019 года</w:t>
            </w:r>
          </w:p>
          <w:p w14:paraId="7CAB6FF1" w14:textId="77777777"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57F26942" w14:textId="77777777"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09BCFACC" w14:textId="77777777" w:rsidR="0069197C" w:rsidRPr="007C301E" w:rsidRDefault="00A505FE" w:rsidP="00A50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E1437" w14:textId="77777777"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9F3470" w:rsidRPr="00D53F19" w14:paraId="0E4A5161" w14:textId="77777777" w:rsidTr="003A54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83291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C868" w14:textId="77777777" w:rsidR="009F3470" w:rsidRPr="004200AF" w:rsidRDefault="00D608C6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8C6">
              <w:rPr>
                <w:rFonts w:ascii="Times New Roman" w:hAnsi="Times New Roman"/>
                <w:sz w:val="24"/>
                <w:szCs w:val="24"/>
              </w:rPr>
              <w:t>Применение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08C6">
              <w:rPr>
                <w:rFonts w:ascii="Times New Roman" w:hAnsi="Times New Roman"/>
                <w:sz w:val="24"/>
                <w:szCs w:val="24"/>
              </w:rPr>
              <w:t>нальных стандартов в решении производственных задач, в повышении производительности труда и роста эффективности системы вознаграждений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D0EA1" w14:textId="77777777" w:rsidR="009F3470" w:rsidRPr="00D53F19" w:rsidRDefault="00664DFB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4170FF4" w14:textId="77777777" w:rsidR="009F3470" w:rsidRPr="00D53F19" w:rsidRDefault="009F3470" w:rsidP="00F050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D8D6" w14:textId="77777777" w:rsidR="009F3470" w:rsidRPr="00FB6C99" w:rsidRDefault="009F3470" w:rsidP="00961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C99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</w:tc>
      </w:tr>
      <w:tr w:rsidR="00BD7245" w:rsidRPr="00D53F19" w14:paraId="60F79B2F" w14:textId="77777777" w:rsidTr="00CB66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09C3A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3A6F" w14:textId="77777777" w:rsidR="00BD7245" w:rsidRPr="004200AF" w:rsidRDefault="00BD7245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3421">
              <w:rPr>
                <w:rFonts w:ascii="Times New Roman" w:hAnsi="Times New Roman"/>
                <w:sz w:val="24"/>
                <w:szCs w:val="24"/>
              </w:rPr>
              <w:t>Квалификационный подход при подборе персонала на вакантные должности. Анализ описания вакансий, их функционального содержания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CC743D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941FAE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026B0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8E490" w14:textId="77777777" w:rsidR="00BD7245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20D52BC0" w14:textId="77777777" w:rsidR="00BD7245" w:rsidRPr="00D53F1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C2A82" w14:textId="77777777" w:rsidR="00BD7245" w:rsidRPr="00FB6C99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1C41D954" w14:textId="77777777" w:rsidTr="00BD7245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951BD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17634" w14:textId="77777777" w:rsidR="009F3470" w:rsidRPr="004200AF" w:rsidRDefault="00B43421" w:rsidP="00BD72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в</w:t>
            </w:r>
            <w:r w:rsidRPr="00B43421">
              <w:rPr>
                <w:rFonts w:ascii="Times New Roman" w:hAnsi="Times New Roman"/>
                <w:sz w:val="24"/>
                <w:szCs w:val="24"/>
              </w:rPr>
              <w:t>недрение квалификационного подхода во все подсистемы управления персоналом, реинжиниринг кадровых процессов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B216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CBFF2" w14:textId="77777777"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0C8B79" w14:textId="77777777" w:rsidR="00BD7245" w:rsidRDefault="00BD7245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4F4B4B" w14:textId="77777777" w:rsidR="009F3470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работа, </w:t>
            </w:r>
          </w:p>
          <w:p w14:paraId="1B0847C7" w14:textId="77777777" w:rsidR="009F3470" w:rsidRPr="00D53F19" w:rsidRDefault="00BD7245" w:rsidP="002120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7245">
              <w:rPr>
                <w:rFonts w:ascii="Times New Roman" w:hAnsi="Times New Roman"/>
                <w:sz w:val="24"/>
                <w:szCs w:val="24"/>
              </w:rPr>
              <w:t>online</w:t>
            </w:r>
            <w:proofErr w:type="spellEnd"/>
            <w:r w:rsidRPr="00BD7245">
              <w:rPr>
                <w:rFonts w:ascii="Times New Roman" w:hAnsi="Times New Roman"/>
                <w:sz w:val="24"/>
                <w:szCs w:val="24"/>
              </w:rPr>
              <w:t>-</w:t>
            </w:r>
            <w:r w:rsidR="009F3470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B66B5F" w14:textId="77777777" w:rsidR="009F3470" w:rsidRPr="004200AF" w:rsidRDefault="00BD7245" w:rsidP="00BD7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должностной инструкции, протокола противоречий, списка на НОК</w:t>
            </w:r>
          </w:p>
        </w:tc>
      </w:tr>
      <w:tr w:rsidR="009F3470" w:rsidRPr="00D53F19" w14:paraId="419B380D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B3FBD" w14:textId="77777777" w:rsidR="009F3470" w:rsidRPr="00D53F19" w:rsidRDefault="009F3470" w:rsidP="001F5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EF6D" w14:textId="77777777" w:rsidR="009F3470" w:rsidRPr="00D53F19" w:rsidRDefault="009F3470" w:rsidP="00360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62A87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2A2F52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6320F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470" w:rsidRPr="00D53F19" w14:paraId="27BD5703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212F3" w14:textId="77777777" w:rsidR="009F3470" w:rsidRPr="00D53F19" w:rsidRDefault="009F3470" w:rsidP="0021204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DF861" w14:textId="77777777" w:rsidR="009F3470" w:rsidRPr="00D53F19" w:rsidRDefault="009F3470" w:rsidP="00BD724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E5DB4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DB2A3" w14:textId="57D69EFB" w:rsidR="00A505FE" w:rsidRPr="00D53F19" w:rsidRDefault="00843288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декабря</w:t>
            </w: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A505FE">
              <w:rPr>
                <w:rFonts w:ascii="Times New Roman" w:hAnsi="Times New Roman"/>
                <w:sz w:val="24"/>
                <w:szCs w:val="24"/>
              </w:rPr>
              <w:t>201</w:t>
            </w:r>
            <w:r w:rsidR="00BD7245">
              <w:rPr>
                <w:rFonts w:ascii="Times New Roman" w:hAnsi="Times New Roman"/>
                <w:sz w:val="24"/>
                <w:szCs w:val="24"/>
              </w:rPr>
              <w:t>9</w:t>
            </w:r>
            <w:r w:rsidR="00A505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05FE" w:rsidRPr="00D53F19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14:paraId="282AE571" w14:textId="77777777" w:rsidR="00A505FE" w:rsidRDefault="00A505FE" w:rsidP="00A505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Котельническая набережная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17</w:t>
            </w:r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ауд</w:t>
            </w:r>
            <w:proofErr w:type="spellEnd"/>
            <w:r w:rsidRPr="00D53F19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416</w:t>
            </w:r>
          </w:p>
          <w:p w14:paraId="10B0EBCE" w14:textId="77777777" w:rsidR="00A505FE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10-00 до 13-00</w:t>
            </w:r>
          </w:p>
          <w:p w14:paraId="6E5309D0" w14:textId="77777777" w:rsidR="009F3470" w:rsidRPr="00D53F19" w:rsidRDefault="00A505FE" w:rsidP="00A505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(вебинар)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C5173" w14:textId="77777777" w:rsidR="009F3470" w:rsidRPr="00D53F19" w:rsidRDefault="009F3470" w:rsidP="00360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Защита итоговой работы</w:t>
            </w:r>
          </w:p>
        </w:tc>
      </w:tr>
      <w:tr w:rsidR="009F3470" w:rsidRPr="00D53F19" w14:paraId="6D409623" w14:textId="77777777" w:rsidTr="00CB66ED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BFC458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1B91" w14:textId="77777777" w:rsidR="009F3470" w:rsidRPr="00D53F19" w:rsidRDefault="009F3470" w:rsidP="00360D63">
            <w:pPr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b/>
                <w:sz w:val="24"/>
                <w:szCs w:val="24"/>
              </w:rPr>
              <w:t>Общая трудоемкость программы: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A5AF9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0DF5E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5FBFB" w14:textId="77777777" w:rsidR="009F3470" w:rsidRPr="00D53F19" w:rsidRDefault="009F3470" w:rsidP="00360D6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1CCA144" w14:textId="77777777" w:rsidR="00BF392D" w:rsidRDefault="00BF392D" w:rsidP="00AD2CAB">
      <w:pPr>
        <w:jc w:val="left"/>
        <w:rPr>
          <w:rFonts w:ascii="Times New Roman" w:hAnsi="Times New Roman"/>
          <w:sz w:val="24"/>
          <w:szCs w:val="24"/>
        </w:rPr>
      </w:pPr>
    </w:p>
    <w:sectPr w:rsidR="00BF392D" w:rsidSect="00BD7245">
      <w:footerReference w:type="default" r:id="rId7"/>
      <w:pgSz w:w="11906" w:h="16838"/>
      <w:pgMar w:top="1134" w:right="851" w:bottom="851" w:left="1418" w:header="70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A9E4A" w14:textId="77777777" w:rsidR="000A1935" w:rsidRDefault="000A1935" w:rsidP="00E205D2">
      <w:r>
        <w:separator/>
      </w:r>
    </w:p>
  </w:endnote>
  <w:endnote w:type="continuationSeparator" w:id="0">
    <w:p w14:paraId="275AB837" w14:textId="77777777" w:rsidR="000A1935" w:rsidRDefault="000A1935" w:rsidP="00E2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0845" w14:textId="77777777" w:rsidR="00874668" w:rsidRDefault="00874668">
    <w:pPr>
      <w:pStyle w:val="a7"/>
    </w:pPr>
  </w:p>
  <w:p w14:paraId="67504410" w14:textId="77777777" w:rsidR="00874668" w:rsidRDefault="008746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56B3" w14:textId="77777777" w:rsidR="000A1935" w:rsidRDefault="000A1935" w:rsidP="00E205D2">
      <w:r>
        <w:separator/>
      </w:r>
    </w:p>
  </w:footnote>
  <w:footnote w:type="continuationSeparator" w:id="0">
    <w:p w14:paraId="26525AA6" w14:textId="77777777" w:rsidR="000A1935" w:rsidRDefault="000A1935" w:rsidP="00E2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44B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70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404D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66DC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8CDA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4CF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5A6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6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947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A621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B2375"/>
    <w:multiLevelType w:val="hybridMultilevel"/>
    <w:tmpl w:val="EB0A9AB4"/>
    <w:lvl w:ilvl="0" w:tplc="D1CE8B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E73D2"/>
    <w:multiLevelType w:val="multilevel"/>
    <w:tmpl w:val="04601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87878"/>
    <w:multiLevelType w:val="hybridMultilevel"/>
    <w:tmpl w:val="AA54FA70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7223"/>
    <w:multiLevelType w:val="multilevel"/>
    <w:tmpl w:val="5E90311C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C74E28"/>
    <w:multiLevelType w:val="hybridMultilevel"/>
    <w:tmpl w:val="53DC764E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D300D"/>
    <w:multiLevelType w:val="hybridMultilevel"/>
    <w:tmpl w:val="2A66FD28"/>
    <w:lvl w:ilvl="0" w:tplc="D1CE8BDC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596C33"/>
    <w:multiLevelType w:val="hybridMultilevel"/>
    <w:tmpl w:val="45403196"/>
    <w:lvl w:ilvl="0" w:tplc="B97407C8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0DB"/>
    <w:rsid w:val="00006CC1"/>
    <w:rsid w:val="000072AD"/>
    <w:rsid w:val="00025F38"/>
    <w:rsid w:val="00041AD5"/>
    <w:rsid w:val="00041CD1"/>
    <w:rsid w:val="0006321A"/>
    <w:rsid w:val="000710FC"/>
    <w:rsid w:val="000834B7"/>
    <w:rsid w:val="000A1935"/>
    <w:rsid w:val="000A2130"/>
    <w:rsid w:val="000C0118"/>
    <w:rsid w:val="000D31BB"/>
    <w:rsid w:val="000D4DDD"/>
    <w:rsid w:val="000D736B"/>
    <w:rsid w:val="000F3527"/>
    <w:rsid w:val="000F5DD1"/>
    <w:rsid w:val="000F6630"/>
    <w:rsid w:val="00116CF5"/>
    <w:rsid w:val="00140C70"/>
    <w:rsid w:val="0015507D"/>
    <w:rsid w:val="001575EA"/>
    <w:rsid w:val="00161DA9"/>
    <w:rsid w:val="00184422"/>
    <w:rsid w:val="001A11B2"/>
    <w:rsid w:val="001A260B"/>
    <w:rsid w:val="001B1034"/>
    <w:rsid w:val="001C394E"/>
    <w:rsid w:val="001C3B23"/>
    <w:rsid w:val="001E2860"/>
    <w:rsid w:val="001F0984"/>
    <w:rsid w:val="001F5981"/>
    <w:rsid w:val="001F7499"/>
    <w:rsid w:val="002000C4"/>
    <w:rsid w:val="0021204A"/>
    <w:rsid w:val="00233AC1"/>
    <w:rsid w:val="00240FD8"/>
    <w:rsid w:val="00252E3A"/>
    <w:rsid w:val="0026000A"/>
    <w:rsid w:val="002852AA"/>
    <w:rsid w:val="00290574"/>
    <w:rsid w:val="002A0370"/>
    <w:rsid w:val="002A6172"/>
    <w:rsid w:val="002D1431"/>
    <w:rsid w:val="002D2B0F"/>
    <w:rsid w:val="002E0EB0"/>
    <w:rsid w:val="002F6161"/>
    <w:rsid w:val="00306C35"/>
    <w:rsid w:val="00310BCF"/>
    <w:rsid w:val="0032297C"/>
    <w:rsid w:val="00323FBE"/>
    <w:rsid w:val="00347EB4"/>
    <w:rsid w:val="00360D63"/>
    <w:rsid w:val="003821EA"/>
    <w:rsid w:val="0039311C"/>
    <w:rsid w:val="00396179"/>
    <w:rsid w:val="003A16F7"/>
    <w:rsid w:val="003A1B96"/>
    <w:rsid w:val="003A5249"/>
    <w:rsid w:val="003A5423"/>
    <w:rsid w:val="003C7EB9"/>
    <w:rsid w:val="003D1272"/>
    <w:rsid w:val="003D3DA7"/>
    <w:rsid w:val="003E2C06"/>
    <w:rsid w:val="003E37AE"/>
    <w:rsid w:val="003E5F7C"/>
    <w:rsid w:val="003F5885"/>
    <w:rsid w:val="00411FA0"/>
    <w:rsid w:val="004200AF"/>
    <w:rsid w:val="00421DC4"/>
    <w:rsid w:val="0043197F"/>
    <w:rsid w:val="00434698"/>
    <w:rsid w:val="00436B3C"/>
    <w:rsid w:val="00437B90"/>
    <w:rsid w:val="00453506"/>
    <w:rsid w:val="00474C34"/>
    <w:rsid w:val="004A112D"/>
    <w:rsid w:val="004A3DB0"/>
    <w:rsid w:val="004A44DD"/>
    <w:rsid w:val="004B2BE9"/>
    <w:rsid w:val="004B3458"/>
    <w:rsid w:val="004B4ED5"/>
    <w:rsid w:val="004C53C9"/>
    <w:rsid w:val="004D024D"/>
    <w:rsid w:val="004D2663"/>
    <w:rsid w:val="004F252C"/>
    <w:rsid w:val="004F55E4"/>
    <w:rsid w:val="00503EB3"/>
    <w:rsid w:val="005079D0"/>
    <w:rsid w:val="00521532"/>
    <w:rsid w:val="005413B6"/>
    <w:rsid w:val="00557EED"/>
    <w:rsid w:val="00562D9B"/>
    <w:rsid w:val="00565633"/>
    <w:rsid w:val="00571D1D"/>
    <w:rsid w:val="00572AFE"/>
    <w:rsid w:val="00573E05"/>
    <w:rsid w:val="00595003"/>
    <w:rsid w:val="005C0B83"/>
    <w:rsid w:val="005C23BE"/>
    <w:rsid w:val="005E757A"/>
    <w:rsid w:val="00613F44"/>
    <w:rsid w:val="00630119"/>
    <w:rsid w:val="00630148"/>
    <w:rsid w:val="00637E0E"/>
    <w:rsid w:val="006415BE"/>
    <w:rsid w:val="0065315A"/>
    <w:rsid w:val="00655FD7"/>
    <w:rsid w:val="00660C56"/>
    <w:rsid w:val="006636E2"/>
    <w:rsid w:val="00664DFB"/>
    <w:rsid w:val="0068522A"/>
    <w:rsid w:val="00686A79"/>
    <w:rsid w:val="00687954"/>
    <w:rsid w:val="006913EE"/>
    <w:rsid w:val="0069197C"/>
    <w:rsid w:val="006A25E8"/>
    <w:rsid w:val="006B4557"/>
    <w:rsid w:val="006D596D"/>
    <w:rsid w:val="006E7924"/>
    <w:rsid w:val="00704E20"/>
    <w:rsid w:val="00710227"/>
    <w:rsid w:val="00710A4C"/>
    <w:rsid w:val="0071203D"/>
    <w:rsid w:val="007215F6"/>
    <w:rsid w:val="0072635D"/>
    <w:rsid w:val="007275A3"/>
    <w:rsid w:val="007426CA"/>
    <w:rsid w:val="0074524A"/>
    <w:rsid w:val="00745B57"/>
    <w:rsid w:val="007550EE"/>
    <w:rsid w:val="00763D13"/>
    <w:rsid w:val="00764DB1"/>
    <w:rsid w:val="00777E54"/>
    <w:rsid w:val="00780D88"/>
    <w:rsid w:val="00780FF7"/>
    <w:rsid w:val="00783C9C"/>
    <w:rsid w:val="00791510"/>
    <w:rsid w:val="00792683"/>
    <w:rsid w:val="007936AB"/>
    <w:rsid w:val="00797955"/>
    <w:rsid w:val="007A04E9"/>
    <w:rsid w:val="007A365B"/>
    <w:rsid w:val="007C301E"/>
    <w:rsid w:val="007C7C82"/>
    <w:rsid w:val="007E4530"/>
    <w:rsid w:val="008022C6"/>
    <w:rsid w:val="00813358"/>
    <w:rsid w:val="008239D2"/>
    <w:rsid w:val="00834317"/>
    <w:rsid w:val="0083611B"/>
    <w:rsid w:val="00843288"/>
    <w:rsid w:val="00846A06"/>
    <w:rsid w:val="00850675"/>
    <w:rsid w:val="008614FF"/>
    <w:rsid w:val="00861D15"/>
    <w:rsid w:val="00871996"/>
    <w:rsid w:val="00873F77"/>
    <w:rsid w:val="00874668"/>
    <w:rsid w:val="00874B20"/>
    <w:rsid w:val="0088591F"/>
    <w:rsid w:val="00886C55"/>
    <w:rsid w:val="008923AE"/>
    <w:rsid w:val="008B4DC0"/>
    <w:rsid w:val="008C1413"/>
    <w:rsid w:val="008D0633"/>
    <w:rsid w:val="008D6353"/>
    <w:rsid w:val="008E62BD"/>
    <w:rsid w:val="00902C31"/>
    <w:rsid w:val="00903D36"/>
    <w:rsid w:val="00916305"/>
    <w:rsid w:val="0091671E"/>
    <w:rsid w:val="009231D5"/>
    <w:rsid w:val="00926EB3"/>
    <w:rsid w:val="00951BDC"/>
    <w:rsid w:val="00961D1D"/>
    <w:rsid w:val="00964C80"/>
    <w:rsid w:val="009B45C2"/>
    <w:rsid w:val="009C75CA"/>
    <w:rsid w:val="009D5027"/>
    <w:rsid w:val="009E1ABC"/>
    <w:rsid w:val="009E67FC"/>
    <w:rsid w:val="009F3470"/>
    <w:rsid w:val="009F7F38"/>
    <w:rsid w:val="00A11872"/>
    <w:rsid w:val="00A258AE"/>
    <w:rsid w:val="00A319FB"/>
    <w:rsid w:val="00A31A98"/>
    <w:rsid w:val="00A42600"/>
    <w:rsid w:val="00A505FE"/>
    <w:rsid w:val="00A527C4"/>
    <w:rsid w:val="00A718B4"/>
    <w:rsid w:val="00A75BBB"/>
    <w:rsid w:val="00A80962"/>
    <w:rsid w:val="00A8321E"/>
    <w:rsid w:val="00A94A7E"/>
    <w:rsid w:val="00AB269A"/>
    <w:rsid w:val="00AC2743"/>
    <w:rsid w:val="00AC7301"/>
    <w:rsid w:val="00AD0FC5"/>
    <w:rsid w:val="00AD21E9"/>
    <w:rsid w:val="00AD2CAB"/>
    <w:rsid w:val="00AD68A5"/>
    <w:rsid w:val="00AF1819"/>
    <w:rsid w:val="00AF2F18"/>
    <w:rsid w:val="00AF326C"/>
    <w:rsid w:val="00B16CA4"/>
    <w:rsid w:val="00B24765"/>
    <w:rsid w:val="00B34BFB"/>
    <w:rsid w:val="00B43421"/>
    <w:rsid w:val="00B5410B"/>
    <w:rsid w:val="00B60D88"/>
    <w:rsid w:val="00B77104"/>
    <w:rsid w:val="00B9033E"/>
    <w:rsid w:val="00BA4DA1"/>
    <w:rsid w:val="00BB494D"/>
    <w:rsid w:val="00BB76B8"/>
    <w:rsid w:val="00BD10DB"/>
    <w:rsid w:val="00BD50AA"/>
    <w:rsid w:val="00BD6D09"/>
    <w:rsid w:val="00BD7245"/>
    <w:rsid w:val="00BE42E3"/>
    <w:rsid w:val="00BF392D"/>
    <w:rsid w:val="00C1588D"/>
    <w:rsid w:val="00C22F79"/>
    <w:rsid w:val="00C35CB8"/>
    <w:rsid w:val="00C44192"/>
    <w:rsid w:val="00C5001F"/>
    <w:rsid w:val="00C50CDC"/>
    <w:rsid w:val="00C554AA"/>
    <w:rsid w:val="00C62D38"/>
    <w:rsid w:val="00C66553"/>
    <w:rsid w:val="00C83324"/>
    <w:rsid w:val="00C90088"/>
    <w:rsid w:val="00C90771"/>
    <w:rsid w:val="00CB34AC"/>
    <w:rsid w:val="00CB61AF"/>
    <w:rsid w:val="00CB66ED"/>
    <w:rsid w:val="00CC6957"/>
    <w:rsid w:val="00CD67B9"/>
    <w:rsid w:val="00CF17FF"/>
    <w:rsid w:val="00D00771"/>
    <w:rsid w:val="00D12BDC"/>
    <w:rsid w:val="00D331CA"/>
    <w:rsid w:val="00D4086F"/>
    <w:rsid w:val="00D418BA"/>
    <w:rsid w:val="00D47CDB"/>
    <w:rsid w:val="00D53F19"/>
    <w:rsid w:val="00D608C6"/>
    <w:rsid w:val="00D948C3"/>
    <w:rsid w:val="00D969B0"/>
    <w:rsid w:val="00DA1315"/>
    <w:rsid w:val="00DC2739"/>
    <w:rsid w:val="00DC4C12"/>
    <w:rsid w:val="00DD019A"/>
    <w:rsid w:val="00DF3201"/>
    <w:rsid w:val="00E16998"/>
    <w:rsid w:val="00E205D2"/>
    <w:rsid w:val="00E462AD"/>
    <w:rsid w:val="00E54112"/>
    <w:rsid w:val="00E67B08"/>
    <w:rsid w:val="00E71148"/>
    <w:rsid w:val="00E71A74"/>
    <w:rsid w:val="00E864F4"/>
    <w:rsid w:val="00EA0A75"/>
    <w:rsid w:val="00EA55CA"/>
    <w:rsid w:val="00ED1FB0"/>
    <w:rsid w:val="00EF6B90"/>
    <w:rsid w:val="00F033A2"/>
    <w:rsid w:val="00F05081"/>
    <w:rsid w:val="00F10B82"/>
    <w:rsid w:val="00F165A4"/>
    <w:rsid w:val="00F275C3"/>
    <w:rsid w:val="00F3585A"/>
    <w:rsid w:val="00F4295A"/>
    <w:rsid w:val="00F465B5"/>
    <w:rsid w:val="00F6000D"/>
    <w:rsid w:val="00F65780"/>
    <w:rsid w:val="00F65DA6"/>
    <w:rsid w:val="00F716AA"/>
    <w:rsid w:val="00F81C0E"/>
    <w:rsid w:val="00F82E40"/>
    <w:rsid w:val="00F835AF"/>
    <w:rsid w:val="00F94FF1"/>
    <w:rsid w:val="00FA1F34"/>
    <w:rsid w:val="00FB3771"/>
    <w:rsid w:val="00FB6C99"/>
    <w:rsid w:val="00FC1ECE"/>
    <w:rsid w:val="00FC2D0B"/>
    <w:rsid w:val="00FD3E42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EEE0D8"/>
  <w15:chartTrackingRefBased/>
  <w15:docId w15:val="{1F44B3E0-DFE5-4006-B9B2-F7BDD373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6CA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F835A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0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D10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205D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05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205D2"/>
    <w:rPr>
      <w:sz w:val="22"/>
      <w:szCs w:val="22"/>
      <w:lang w:eastAsia="en-US"/>
    </w:rPr>
  </w:style>
  <w:style w:type="paragraph" w:styleId="a9">
    <w:name w:val="Body Text"/>
    <w:aliases w:val="body text,body text Знак,body text Знак Знак,bt, ändrad,ändrad,body text1,bt1,body text2,bt2,body text11,bt11,body text3,bt3,paragraph 2,paragraph 21,EHPT,Body Text2,b,Body Text level 2,Знак1,Основной текст Знак Знак"/>
    <w:basedOn w:val="a"/>
    <w:link w:val="aa"/>
    <w:rsid w:val="00F835AF"/>
    <w:pPr>
      <w:framePr w:w="6124" w:hSpace="181" w:wrap="notBeside" w:vAnchor="text" w:hAnchor="page" w:x="3233" w:y="869"/>
      <w:tabs>
        <w:tab w:val="center" w:pos="1985"/>
        <w:tab w:val="center" w:pos="2127"/>
        <w:tab w:val="left" w:pos="6096"/>
      </w:tabs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aliases w:val="Знак"/>
    <w:basedOn w:val="a"/>
    <w:rsid w:val="00F835AF"/>
    <w:pPr>
      <w:spacing w:after="120" w:line="480" w:lineRule="auto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b">
    <w:name w:val="Balloon Text"/>
    <w:basedOn w:val="a"/>
    <w:semiHidden/>
    <w:rsid w:val="0083611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ink w:val="a9"/>
    <w:rsid w:val="00A718B4"/>
    <w:rPr>
      <w:sz w:val="28"/>
      <w:lang w:val="ru-RU" w:eastAsia="ru-RU" w:bidi="ar-SA"/>
    </w:rPr>
  </w:style>
  <w:style w:type="paragraph" w:styleId="3">
    <w:name w:val="Body Text 3"/>
    <w:basedOn w:val="a"/>
    <w:rsid w:val="00521532"/>
    <w:pPr>
      <w:spacing w:after="120"/>
    </w:pPr>
    <w:rPr>
      <w:sz w:val="16"/>
      <w:szCs w:val="16"/>
    </w:rPr>
  </w:style>
  <w:style w:type="paragraph" w:styleId="ac">
    <w:name w:val="Normal (Web)"/>
    <w:basedOn w:val="a"/>
    <w:rsid w:val="008923A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qFormat/>
    <w:rsid w:val="008923AE"/>
    <w:rPr>
      <w:b/>
      <w:bCs/>
    </w:rPr>
  </w:style>
  <w:style w:type="character" w:customStyle="1" w:styleId="apple-converted-space">
    <w:name w:val="apple-converted-space"/>
    <w:basedOn w:val="a0"/>
    <w:rsid w:val="008923AE"/>
  </w:style>
  <w:style w:type="paragraph" w:customStyle="1" w:styleId="ConsPlusTitle">
    <w:name w:val="ConsPlusTitle"/>
    <w:rsid w:val="003821E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b/>
      <w:bCs/>
      <w:kern w:val="3"/>
      <w:sz w:val="28"/>
      <w:szCs w:val="28"/>
      <w:lang w:eastAsia="zh-CN"/>
    </w:rPr>
  </w:style>
  <w:style w:type="paragraph" w:styleId="ae">
    <w:name w:val="footnote text"/>
    <w:aliases w:val="Table_Footnote_last,Текст сноски Знак Знак Знак,Текст сноски Знак Знак"/>
    <w:basedOn w:val="a"/>
    <w:link w:val="af"/>
    <w:rsid w:val="006E7924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,Текст сноски Знак Знак Знак Знак,Текст сноски Знак Знак Знак1"/>
    <w:link w:val="ae"/>
    <w:locked/>
    <w:rsid w:val="006E7924"/>
    <w:rPr>
      <w:lang w:val="ru-RU" w:eastAsia="ru-RU" w:bidi="ar-SA"/>
    </w:rPr>
  </w:style>
  <w:style w:type="character" w:customStyle="1" w:styleId="af0">
    <w:name w:val="Основной текст_"/>
    <w:link w:val="20"/>
    <w:locked/>
    <w:rsid w:val="006E7924"/>
    <w:rPr>
      <w:rFonts w:ascii="Sylfaen" w:hAnsi="Sylfaen"/>
      <w:sz w:val="24"/>
      <w:shd w:val="clear" w:color="auto" w:fill="FFFFFF"/>
      <w:lang w:bidi="ar-SA"/>
    </w:rPr>
  </w:style>
  <w:style w:type="character" w:customStyle="1" w:styleId="6">
    <w:name w:val="Основной текст6"/>
    <w:rsid w:val="006E7924"/>
    <w:rPr>
      <w:rFonts w:ascii="Sylfaen" w:hAnsi="Sylfaen" w:cs="Sylfaen"/>
      <w:sz w:val="24"/>
      <w:szCs w:val="24"/>
      <w:shd w:val="clear" w:color="auto" w:fill="FFFFFF"/>
      <w:lang w:bidi="ar-SA"/>
    </w:rPr>
  </w:style>
  <w:style w:type="paragraph" w:customStyle="1" w:styleId="20">
    <w:name w:val="Основной текст20"/>
    <w:basedOn w:val="a"/>
    <w:link w:val="af0"/>
    <w:rsid w:val="006E7924"/>
    <w:pPr>
      <w:shd w:val="clear" w:color="auto" w:fill="FFFFFF"/>
      <w:spacing w:after="660" w:line="322" w:lineRule="exact"/>
      <w:jc w:val="center"/>
    </w:pPr>
    <w:rPr>
      <w:rFonts w:ascii="Sylfaen" w:eastAsia="Times New Roman" w:hAnsi="Sylfaen"/>
      <w:sz w:val="24"/>
      <w:szCs w:val="20"/>
      <w:shd w:val="clear" w:color="auto" w:fill="FFFFFF"/>
      <w:lang w:eastAsia="ru-RU"/>
    </w:rPr>
  </w:style>
  <w:style w:type="character" w:customStyle="1" w:styleId="7">
    <w:name w:val="Основной текст7"/>
    <w:rsid w:val="006E7924"/>
    <w:rPr>
      <w:rFonts w:ascii="Sylfaen" w:hAnsi="Sylfaen"/>
      <w:spacing w:val="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</vt:lpstr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</dc:title>
  <dc:subject/>
  <dc:creator>vega</dc:creator>
  <cp:keywords/>
  <cp:lastModifiedBy>Anna</cp:lastModifiedBy>
  <cp:revision>3</cp:revision>
  <cp:lastPrinted>2017-03-13T09:01:00Z</cp:lastPrinted>
  <dcterms:created xsi:type="dcterms:W3CDTF">2019-06-10T14:02:00Z</dcterms:created>
  <dcterms:modified xsi:type="dcterms:W3CDTF">2019-06-10T14:05:00Z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